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83FA" w14:textId="3D0D843C" w:rsidR="00754731" w:rsidRPr="00754731" w:rsidRDefault="00A80841" w:rsidP="00754731">
      <w:pPr>
        <w:shd w:val="clear" w:color="auto" w:fill="FFFFFF"/>
        <w:spacing w:after="0" w:line="240" w:lineRule="auto"/>
        <w:ind w:left="4395"/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</w:pPr>
      <w:r w:rsidRPr="00A80841"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t xml:space="preserve">Załącznik nr  </w:t>
      </w:r>
      <w:r w:rsidR="00AB650A"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t>2</w:t>
      </w:r>
      <w:r w:rsidRPr="00A80841"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t xml:space="preserve"> </w:t>
      </w:r>
      <w:r w:rsidR="00754731" w:rsidRPr="00754731"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t xml:space="preserve">do Zarządzenia Wójta </w:t>
      </w:r>
    </w:p>
    <w:p w14:paraId="39C4E9F8" w14:textId="0DCC2AC9" w:rsidR="006C23AB" w:rsidRDefault="00754731" w:rsidP="00754731">
      <w:pPr>
        <w:shd w:val="clear" w:color="auto" w:fill="FFFFFF"/>
        <w:spacing w:after="0" w:line="240" w:lineRule="auto"/>
        <w:ind w:left="4395"/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</w:pPr>
      <w:r w:rsidRPr="00754731"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t xml:space="preserve">w sprawie regulaminu  finansowania usuwaniu odpadów </w:t>
      </w:r>
      <w:r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br/>
      </w:r>
      <w:r w:rsidRPr="00754731"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t>z  folii rolniczych, siatki i sznurka do owijania balotów, opakowań po nawozach i typu Big Bag</w:t>
      </w:r>
      <w:r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  <w:t>.</w:t>
      </w:r>
    </w:p>
    <w:p w14:paraId="60C6FED6" w14:textId="77777777" w:rsidR="00754731" w:rsidRPr="006C23AB" w:rsidRDefault="00754731" w:rsidP="00754731">
      <w:pPr>
        <w:shd w:val="clear" w:color="auto" w:fill="FFFFFF"/>
        <w:spacing w:after="0" w:line="240" w:lineRule="auto"/>
        <w:ind w:left="4395"/>
        <w:rPr>
          <w:rFonts w:eastAsia="Times New Roman" w:cstheme="minorHAnsi"/>
          <w:i/>
          <w:iCs/>
          <w:color w:val="333333"/>
          <w:sz w:val="20"/>
          <w:szCs w:val="20"/>
          <w:lang w:eastAsia="pl-PL"/>
        </w:rPr>
      </w:pPr>
    </w:p>
    <w:p w14:paraId="5250A6D6" w14:textId="77777777" w:rsidR="00764357" w:rsidRPr="00764357" w:rsidRDefault="00764357" w:rsidP="00764357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b/>
          <w:bCs/>
          <w:color w:val="333333"/>
          <w:sz w:val="24"/>
          <w:szCs w:val="24"/>
          <w:lang w:eastAsia="pl-PL"/>
        </w:rPr>
        <w:t>FORMULARZ INFORMACJI PRZEDSTAWIANYCH PRZEZ WNIOSKODAWCĘ</w:t>
      </w:r>
    </w:p>
    <w:p w14:paraId="7B1D2E1D" w14:textId="77777777" w:rsidR="00764357" w:rsidRPr="00764357" w:rsidRDefault="00764357" w:rsidP="00764357">
      <w:pPr>
        <w:shd w:val="clear" w:color="auto" w:fill="FFFFFF"/>
        <w:spacing w:after="0" w:line="360" w:lineRule="auto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1) Imię i nazwisko albo firma wnioskodawcy</w:t>
      </w:r>
    </w:p>
    <w:p w14:paraId="297F0E97" w14:textId="77777777" w:rsidR="00764357" w:rsidRPr="00764357" w:rsidRDefault="00764357" w:rsidP="00764357">
      <w:pPr>
        <w:shd w:val="clear" w:color="auto" w:fill="FFFFFF"/>
        <w:spacing w:after="0" w:line="360" w:lineRule="auto"/>
        <w:ind w:left="146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0A5F7AAB" w14:textId="77777777" w:rsidR="00764357" w:rsidRPr="00764357" w:rsidRDefault="00764357" w:rsidP="00764357">
      <w:pPr>
        <w:shd w:val="clear" w:color="auto" w:fill="FFFFFF"/>
        <w:spacing w:after="0" w:line="36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2) Miejsce zamieszkania i adres albo siedziba i adres wnioskodawcy</w:t>
      </w:r>
    </w:p>
    <w:p w14:paraId="0BF1B45C" w14:textId="77777777" w:rsidR="00764357" w:rsidRPr="00764357" w:rsidRDefault="00764357" w:rsidP="00764357">
      <w:pPr>
        <w:shd w:val="clear" w:color="auto" w:fill="FFFFFF"/>
        <w:spacing w:after="0" w:line="360" w:lineRule="auto"/>
        <w:ind w:left="146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52A0F6C7" w14:textId="77777777" w:rsidR="00764357" w:rsidRPr="00764357" w:rsidRDefault="00764357" w:rsidP="00764357">
      <w:pPr>
        <w:shd w:val="clear" w:color="auto" w:fill="FFFFFF"/>
        <w:spacing w:after="0" w:line="360" w:lineRule="auto"/>
        <w:ind w:left="146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04280378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3) Rodzaj prowadzonej działalności, w związku z którą ubiega się o pomoc*</w:t>
      </w:r>
      <w:r w:rsidRPr="00764357">
        <w:rPr>
          <w:rFonts w:eastAsia="Times New Roman" w:cstheme="minorHAnsi"/>
          <w:color w:val="333333"/>
          <w:sz w:val="24"/>
          <w:szCs w:val="24"/>
          <w:vertAlign w:val="superscript"/>
          <w:lang w:eastAsia="pl-PL"/>
        </w:rPr>
        <w:t>)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:</w:t>
      </w:r>
    </w:p>
    <w:p w14:paraId="0E19B789" w14:textId="77777777" w:rsidR="00764357" w:rsidRPr="00764357" w:rsidRDefault="00764357" w:rsidP="00764357">
      <w:pPr>
        <w:shd w:val="clear" w:color="auto" w:fill="FFFFFF"/>
        <w:spacing w:after="0" w:line="240" w:lineRule="auto"/>
        <w:ind w:left="243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[] działalność w rolnictwie</w:t>
      </w:r>
    </w:p>
    <w:p w14:paraId="0BA2CB4E" w14:textId="77777777" w:rsidR="00764357" w:rsidRPr="00764357" w:rsidRDefault="00764357" w:rsidP="00764357">
      <w:pPr>
        <w:shd w:val="clear" w:color="auto" w:fill="FFFFFF"/>
        <w:spacing w:after="0" w:line="240" w:lineRule="auto"/>
        <w:ind w:left="243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[] działalność w rybołówstwie</w:t>
      </w:r>
    </w:p>
    <w:p w14:paraId="7F5E1C37" w14:textId="77777777" w:rsid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4) Informacja o otrzymanej pomocy publicznej w odniesieniu do tych samych kosztów kwalifikujących się do objęcia pomocą, na których pokrycie ma być udzielona pomoc de minimis w rolnictwie lub rybołówstwie</w:t>
      </w:r>
    </w:p>
    <w:p w14:paraId="586D629D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</w:p>
    <w:tbl>
      <w:tblPr>
        <w:tblW w:w="98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2191"/>
        <w:gridCol w:w="1752"/>
        <w:gridCol w:w="1678"/>
        <w:gridCol w:w="1561"/>
        <w:gridCol w:w="2201"/>
      </w:tblGrid>
      <w:tr w:rsidR="00764357" w:rsidRPr="00764357" w14:paraId="636A5A13" w14:textId="77777777" w:rsidTr="0076435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76D0BF4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D709790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Dzień udzielenia pomocy</w:t>
            </w:r>
            <w:r w:rsidRPr="00764357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37335F8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Podstawa prawna</w:t>
            </w:r>
            <w:r w:rsidRPr="00764357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5EA4FF3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Wartość pomocy</w:t>
            </w:r>
            <w:r w:rsidRPr="00764357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09E37D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Forma pomocy</w:t>
            </w:r>
            <w:r w:rsidRPr="00764357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4)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B68ED74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Przeznaczenie pomocy</w:t>
            </w:r>
            <w:r w:rsidRPr="00764357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5)</w:t>
            </w:r>
          </w:p>
        </w:tc>
      </w:tr>
      <w:tr w:rsidR="00764357" w:rsidRPr="00764357" w14:paraId="6A62C7F5" w14:textId="77777777" w:rsidTr="0076435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20E6A11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07B582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CB4A4C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EDF8C8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6E132F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EE2B5BC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64357" w:rsidRPr="00764357" w14:paraId="52379236" w14:textId="77777777" w:rsidTr="0076435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A9DF9F6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98B4B27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FCEE983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FE13855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E3AE487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45DEC1A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64357" w:rsidRPr="00764357" w14:paraId="40DA4405" w14:textId="77777777" w:rsidTr="0076435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8F109B1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20DB09B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23CF3F7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681369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EBD8454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78A548B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64357" w:rsidRPr="00764357" w14:paraId="24D80222" w14:textId="77777777" w:rsidTr="0076435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0704065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D632E98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0FF5723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EBE8BFD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0D648A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FD6F73E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764357" w:rsidRPr="00764357" w14:paraId="1BDDAFB7" w14:textId="77777777" w:rsidTr="00764357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DD68887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64357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A406307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240865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862C01D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2F7105EF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FD5CCC" w14:textId="77777777" w:rsidR="00764357" w:rsidRPr="00764357" w:rsidRDefault="00764357" w:rsidP="0076435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22AABC66" w14:textId="77777777" w:rsidR="00C12165" w:rsidRDefault="00C12165" w:rsidP="0076435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14:paraId="0B0A6262" w14:textId="77777777" w:rsidR="00764357" w:rsidRPr="00764357" w:rsidRDefault="00764357" w:rsidP="0076435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Objaśnienia:</w:t>
      </w:r>
    </w:p>
    <w:p w14:paraId="286D0E76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vertAlign w:val="superscript"/>
          <w:lang w:eastAsia="pl-PL"/>
        </w:rPr>
        <w:t>1)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Dzień udzielenia pomocy - podać dzień udzielenia pomocy wynikający z decyzji lub umowy.</w:t>
      </w:r>
    </w:p>
    <w:p w14:paraId="7AD09BEE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vertAlign w:val="superscript"/>
          <w:lang w:eastAsia="pl-PL"/>
        </w:rPr>
        <w:t>2)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Podstawa prawna - podać tytuł aktu prawnego stanowiącego podstawę do udzielenia pomocy.</w:t>
      </w:r>
    </w:p>
    <w:p w14:paraId="2FFAFC36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vertAlign w:val="superscript"/>
          <w:lang w:eastAsia="pl-PL"/>
        </w:rPr>
        <w:t>3)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Wartość otrzymanej pomocy - podać wartość pomocy jako ekwiwalent dotacji brutto określony w decyzji lub umowie.</w:t>
      </w:r>
    </w:p>
    <w:p w14:paraId="4AAA7C1B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vertAlign w:val="superscript"/>
          <w:lang w:eastAsia="pl-PL"/>
        </w:rPr>
        <w:t>4)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Forma pomocy - wpisać formę otrzymanej pomocy, tj. dotacja, dopłaty do oprocentowania kredytów, zwolnienie lub umorzenie z podatku lub opłat, refundacje w całości lub w części, lub inne.</w:t>
      </w:r>
    </w:p>
    <w:p w14:paraId="09680582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vertAlign w:val="superscript"/>
          <w:lang w:eastAsia="pl-PL"/>
        </w:rPr>
        <w:t>5)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Przeznaczenie otrzymanej pomocy - wskazać, czy koszty, które zostały objęte pomocą, dotyczą inwestycji w gospodarstwie rolnym lub w rybołówstwie czy działalności bieżącej.</w:t>
      </w:r>
    </w:p>
    <w:p w14:paraId="76A7FCB4" w14:textId="77777777" w:rsidR="00764357" w:rsidRDefault="00764357" w:rsidP="0076435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14:paraId="2596733D" w14:textId="77777777" w:rsidR="00764357" w:rsidRPr="00764357" w:rsidRDefault="00764357" w:rsidP="0076435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Dane osoby upoważnionej do podpisania informacji:</w:t>
      </w:r>
    </w:p>
    <w:p w14:paraId="17CFA9BA" w14:textId="77777777" w:rsidR="001E6CE8" w:rsidRDefault="001E6CE8" w:rsidP="0076435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</w:p>
    <w:p w14:paraId="14AF11C0" w14:textId="77777777" w:rsidR="00764357" w:rsidRPr="00764357" w:rsidRDefault="00764357" w:rsidP="0076435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..............................................</w:t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....................................................</w:t>
      </w:r>
    </w:p>
    <w:p w14:paraId="1B48A9AD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(imię i nazwisko)</w:t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</w:r>
      <w:r w:rsidR="001E6CE8">
        <w:rPr>
          <w:rFonts w:eastAsia="Times New Roman" w:cstheme="minorHAnsi"/>
          <w:color w:val="333333"/>
          <w:sz w:val="24"/>
          <w:szCs w:val="24"/>
          <w:lang w:eastAsia="pl-PL"/>
        </w:rPr>
        <w:tab/>
        <w:t xml:space="preserve">             </w:t>
      </w:r>
      <w:r w:rsidR="001E6CE8" w:rsidRPr="00764357">
        <w:rPr>
          <w:rFonts w:eastAsia="Times New Roman" w:cstheme="minorHAnsi"/>
          <w:color w:val="333333"/>
          <w:sz w:val="24"/>
          <w:szCs w:val="24"/>
          <w:lang w:eastAsia="pl-PL"/>
        </w:rPr>
        <w:t>(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data i podpis)</w:t>
      </w:r>
    </w:p>
    <w:p w14:paraId="4DA20ACB" w14:textId="77777777" w:rsidR="00764357" w:rsidRPr="00764357" w:rsidRDefault="00764357" w:rsidP="0076435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>______</w:t>
      </w:r>
    </w:p>
    <w:p w14:paraId="5C84E962" w14:textId="77777777" w:rsidR="00764357" w:rsidRPr="00764357" w:rsidRDefault="00764357" w:rsidP="00764357">
      <w:pPr>
        <w:shd w:val="clear" w:color="auto" w:fill="FFFFFF"/>
        <w:spacing w:after="0" w:line="240" w:lineRule="auto"/>
        <w:ind w:left="97"/>
        <w:jc w:val="both"/>
        <w:rPr>
          <w:rFonts w:eastAsia="Times New Roman" w:cstheme="minorHAnsi"/>
          <w:color w:val="333333"/>
          <w:sz w:val="24"/>
          <w:szCs w:val="24"/>
          <w:lang w:eastAsia="pl-PL"/>
        </w:rPr>
      </w:pPr>
      <w:r w:rsidRPr="00764357">
        <w:rPr>
          <w:rFonts w:eastAsia="Times New Roman" w:cstheme="minorHAnsi"/>
          <w:color w:val="333333"/>
          <w:sz w:val="24"/>
          <w:szCs w:val="24"/>
          <w:vertAlign w:val="superscript"/>
          <w:lang w:eastAsia="pl-PL"/>
        </w:rPr>
        <w:t>*)</w:t>
      </w:r>
      <w:r w:rsidRPr="00764357">
        <w:rPr>
          <w:rFonts w:eastAsia="Times New Roman" w:cstheme="minorHAnsi"/>
          <w:color w:val="333333"/>
          <w:sz w:val="24"/>
          <w:szCs w:val="24"/>
          <w:lang w:eastAsia="pl-PL"/>
        </w:rPr>
        <w:t xml:space="preserve"> Niepotrzebne skreślić.</w:t>
      </w:r>
    </w:p>
    <w:p w14:paraId="71FA340F" w14:textId="77777777" w:rsidR="00DB3F37" w:rsidRPr="00764357" w:rsidRDefault="00DB3F37" w:rsidP="00764357">
      <w:pPr>
        <w:spacing w:after="0" w:line="240" w:lineRule="auto"/>
        <w:rPr>
          <w:rFonts w:cstheme="minorHAnsi"/>
          <w:sz w:val="24"/>
          <w:szCs w:val="24"/>
        </w:rPr>
      </w:pPr>
    </w:p>
    <w:sectPr w:rsidR="00DB3F37" w:rsidRPr="00764357" w:rsidSect="00561259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57"/>
    <w:rsid w:val="001E6CE8"/>
    <w:rsid w:val="00474DFB"/>
    <w:rsid w:val="00561259"/>
    <w:rsid w:val="006C23AB"/>
    <w:rsid w:val="00754731"/>
    <w:rsid w:val="00764357"/>
    <w:rsid w:val="00A80841"/>
    <w:rsid w:val="00AB650A"/>
    <w:rsid w:val="00C12165"/>
    <w:rsid w:val="00CE4193"/>
    <w:rsid w:val="00DB3F37"/>
    <w:rsid w:val="00EB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C7679"/>
  <w15:chartTrackingRefBased/>
  <w15:docId w15:val="{8123BB2C-C5C0-479B-BEA0-638FBB2A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9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37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1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6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93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5</cp:revision>
  <cp:lastPrinted>2020-05-22T09:44:00Z</cp:lastPrinted>
  <dcterms:created xsi:type="dcterms:W3CDTF">2020-05-22T09:42:00Z</dcterms:created>
  <dcterms:modified xsi:type="dcterms:W3CDTF">2022-04-22T08:03:00Z</dcterms:modified>
</cp:coreProperties>
</file>